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89" w:rsidRDefault="00496B89" w:rsidP="004D7C01">
      <w:pPr>
        <w:tabs>
          <w:tab w:val="left" w:pos="11624"/>
        </w:tabs>
        <w:spacing w:beforeLines="100" w:before="360"/>
        <w:jc w:val="center"/>
        <w:rPr>
          <w:rFonts w:ascii="標楷體" w:eastAsia="標楷體" w:hint="eastAsia"/>
          <w:bCs/>
          <w:sz w:val="36"/>
        </w:rPr>
      </w:pPr>
      <w:r>
        <w:rPr>
          <w:rFonts w:ascii="標楷體" w:eastAsia="標楷體" w:hint="eastAsia"/>
          <w:bCs/>
          <w:sz w:val="36"/>
        </w:rPr>
        <w:t>國立宜蘭大學</w:t>
      </w:r>
      <w:r>
        <w:rPr>
          <w:rFonts w:ascii="標楷體" w:eastAsia="標楷體" w:hint="eastAsia"/>
          <w:bCs/>
          <w:sz w:val="36"/>
          <w:u w:val="single"/>
        </w:rPr>
        <w:t xml:space="preserve"> </w:t>
      </w:r>
      <w:r w:rsidR="008A21C7">
        <w:rPr>
          <w:rFonts w:eastAsia="標楷體" w:hint="eastAsia"/>
          <w:b/>
          <w:sz w:val="36"/>
          <w:u w:val="single"/>
        </w:rPr>
        <w:t xml:space="preserve">   </w:t>
      </w:r>
      <w:r>
        <w:rPr>
          <w:rFonts w:ascii="標楷體" w:eastAsia="標楷體" w:hint="eastAsia"/>
          <w:bCs/>
          <w:sz w:val="36"/>
          <w:u w:val="single"/>
        </w:rPr>
        <w:t xml:space="preserve"> </w:t>
      </w:r>
      <w:r>
        <w:rPr>
          <w:rFonts w:eastAsia="標楷體" w:hint="eastAsia"/>
          <w:b/>
          <w:bCs/>
          <w:sz w:val="36"/>
        </w:rPr>
        <w:t>學年度第</w:t>
      </w:r>
      <w:r>
        <w:rPr>
          <w:rFonts w:eastAsia="標楷體" w:hint="eastAsia"/>
          <w:b/>
          <w:bCs/>
          <w:sz w:val="36"/>
          <w:u w:val="single"/>
        </w:rPr>
        <w:t xml:space="preserve"> </w:t>
      </w:r>
      <w:r w:rsidR="008A21C7">
        <w:rPr>
          <w:rFonts w:eastAsia="標楷體" w:hint="eastAsia"/>
          <w:b/>
          <w:bCs/>
          <w:sz w:val="36"/>
          <w:u w:val="single"/>
        </w:rPr>
        <w:t xml:space="preserve"> </w:t>
      </w:r>
      <w:r>
        <w:rPr>
          <w:rFonts w:eastAsia="標楷體" w:hint="eastAsia"/>
          <w:b/>
          <w:bCs/>
          <w:sz w:val="36"/>
          <w:u w:val="single"/>
        </w:rPr>
        <w:t xml:space="preserve"> </w:t>
      </w:r>
      <w:r>
        <w:rPr>
          <w:rFonts w:eastAsia="標楷體" w:hint="eastAsia"/>
          <w:b/>
          <w:bCs/>
          <w:sz w:val="36"/>
        </w:rPr>
        <w:t>學期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ascii="標楷體" w:eastAsia="標楷體" w:hint="eastAsia"/>
          <w:bCs/>
          <w:sz w:val="36"/>
        </w:rPr>
        <w:t>臨時使用教室申請單</w:t>
      </w:r>
    </w:p>
    <w:p w:rsidR="00496B89" w:rsidRDefault="00496B89" w:rsidP="00C62F66">
      <w:pPr>
        <w:tabs>
          <w:tab w:val="left" w:pos="11057"/>
        </w:tabs>
        <w:spacing w:line="100" w:lineRule="atLeast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申請班級（或單位）：</w:t>
      </w:r>
      <w:r>
        <w:rPr>
          <w:rFonts w:ascii="標楷體" w:eastAsia="標楷體" w:hint="eastAsia"/>
          <w:bCs/>
          <w:sz w:val="28"/>
          <w:u w:val="single"/>
        </w:rPr>
        <w:t xml:space="preserve">                 </w:t>
      </w:r>
      <w:r>
        <w:rPr>
          <w:rFonts w:ascii="標楷體" w:eastAsia="標楷體" w:hint="eastAsia"/>
          <w:bCs/>
          <w:sz w:val="28"/>
        </w:rPr>
        <w:t xml:space="preserve"> </w:t>
      </w:r>
      <w:r w:rsidR="00C62F66">
        <w:rPr>
          <w:rFonts w:ascii="標楷體" w:eastAsia="標楷體"/>
          <w:bCs/>
          <w:sz w:val="28"/>
        </w:rPr>
        <w:tab/>
      </w:r>
      <w:r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 w:hint="eastAsia"/>
        </w:rPr>
        <w:t xml:space="preserve">日期： </w:t>
      </w:r>
      <w:r w:rsidR="008A21C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   月   日</w:t>
      </w:r>
    </w:p>
    <w:tbl>
      <w:tblPr>
        <w:tblW w:w="14629" w:type="dxa"/>
        <w:jc w:val="center"/>
        <w:tblBorders>
          <w:left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78"/>
        <w:gridCol w:w="709"/>
        <w:gridCol w:w="709"/>
        <w:gridCol w:w="708"/>
        <w:gridCol w:w="1843"/>
        <w:gridCol w:w="3827"/>
        <w:gridCol w:w="2127"/>
      </w:tblGrid>
      <w:tr w:rsidR="00394371" w:rsidTr="00C62F66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4371" w:rsidRDefault="0039437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班級或</w:t>
            </w:r>
            <w:r>
              <w:rPr>
                <w:rFonts w:ascii="標楷體" w:eastAsia="標楷體" w:hint="eastAsia"/>
                <w:bCs/>
                <w:sz w:val="26"/>
              </w:rPr>
              <w:t>單位</w:t>
            </w:r>
          </w:p>
        </w:tc>
        <w:tc>
          <w:tcPr>
            <w:tcW w:w="287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4371" w:rsidRDefault="0039437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課程（或活動）名稱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4371" w:rsidRDefault="00394371" w:rsidP="00066B1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使用</w:t>
            </w:r>
            <w:r w:rsidR="00066B19">
              <w:rPr>
                <w:rFonts w:ascii="標楷體" w:eastAsia="標楷體" w:hAnsi="標楷體" w:hint="eastAsia"/>
                <w:sz w:val="26"/>
              </w:rPr>
              <w:t>日期、</w:t>
            </w:r>
            <w:r>
              <w:rPr>
                <w:rFonts w:ascii="標楷體" w:eastAsia="標楷體" w:hAnsi="標楷體" w:hint="eastAsia"/>
                <w:sz w:val="26"/>
              </w:rPr>
              <w:t>時間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94371" w:rsidRPr="00394371" w:rsidRDefault="00394371" w:rsidP="00394371">
            <w:pPr>
              <w:spacing w:line="280" w:lineRule="exact"/>
              <w:jc w:val="center"/>
              <w:rPr>
                <w:rFonts w:ascii="標楷體" w:eastAsia="標楷體" w:hAnsi="標楷體" w:hint="eastAsia"/>
                <w:w w:val="90"/>
                <w:sz w:val="26"/>
                <w:szCs w:val="26"/>
              </w:rPr>
            </w:pPr>
            <w:r w:rsidRPr="0039437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擬使用教室編號</w:t>
            </w:r>
          </w:p>
          <w:p w:rsidR="00394371" w:rsidRDefault="00394371" w:rsidP="003159D4">
            <w:pPr>
              <w:spacing w:line="240" w:lineRule="exact"/>
              <w:jc w:val="center"/>
              <w:rPr>
                <w:rFonts w:ascii="標楷體" w:eastAsia="標楷體" w:hint="eastAsia"/>
                <w:bCs/>
                <w:sz w:val="16"/>
                <w:shd w:val="clear" w:color="auto" w:fill="E0E0E0"/>
              </w:rPr>
            </w:pPr>
            <w:r>
              <w:rPr>
                <w:rFonts w:ascii="標楷體" w:eastAsia="標楷體" w:hAnsi="標楷體" w:hint="eastAsia"/>
                <w:sz w:val="16"/>
                <w:shd w:val="clear" w:color="auto" w:fill="E0E0E0"/>
              </w:rPr>
              <w:t>（</w:t>
            </w:r>
            <w:r>
              <w:rPr>
                <w:rFonts w:ascii="標楷體" w:eastAsia="標楷體" w:hint="eastAsia"/>
                <w:bCs/>
                <w:sz w:val="16"/>
                <w:shd w:val="clear" w:color="auto" w:fill="E0E0E0"/>
              </w:rPr>
              <w:t>本欄由本組視教室</w:t>
            </w:r>
          </w:p>
          <w:p w:rsidR="00394371" w:rsidRDefault="00394371" w:rsidP="003159D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int="eastAsia"/>
                <w:bCs/>
                <w:sz w:val="16"/>
                <w:shd w:val="clear" w:color="auto" w:fill="E0E0E0"/>
              </w:rPr>
              <w:t>實際使用情況排定</w:t>
            </w:r>
            <w:r>
              <w:rPr>
                <w:rFonts w:ascii="標楷體" w:eastAsia="標楷體" w:hAnsi="標楷體" w:hint="eastAsia"/>
                <w:sz w:val="16"/>
                <w:shd w:val="clear" w:color="auto" w:fill="E0E0E0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:rsidR="00394371" w:rsidRDefault="00394371" w:rsidP="003159D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申 請 原 因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4371" w:rsidRDefault="00394371" w:rsidP="0039437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註冊課務組</w:t>
            </w:r>
          </w:p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核覆情形</w:t>
            </w:r>
          </w:p>
        </w:tc>
      </w:tr>
      <w:tr w:rsidR="00394371" w:rsidTr="00C62F66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71" w:rsidRDefault="00394371" w:rsidP="003159D4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371" w:rsidRDefault="00394371" w:rsidP="003159D4">
            <w:pPr>
              <w:jc w:val="distribute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159D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159D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星期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159D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節次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94371" w:rsidRDefault="00394371" w:rsidP="003159D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394371" w:rsidRDefault="00394371" w:rsidP="003159D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94371" w:rsidRDefault="00394371" w:rsidP="003159D4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394371" w:rsidTr="00C62F66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jc w:val="both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spacing w:beforeLines="20" w:before="72" w:line="240" w:lineRule="exact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□教穡大樓</w:t>
            </w:r>
          </w:p>
          <w:p w:rsidR="00394371" w:rsidRDefault="00394371" w:rsidP="00672B07">
            <w:pPr>
              <w:ind w:leftChars="91" w:left="218"/>
              <w:rPr>
                <w:b/>
                <w:bCs/>
                <w:sz w:val="18"/>
              </w:rPr>
            </w:pPr>
          </w:p>
          <w:p w:rsidR="00394371" w:rsidRDefault="00394371" w:rsidP="00394371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□綜合教學大樓</w:t>
            </w:r>
          </w:p>
          <w:p w:rsidR="00394371" w:rsidRDefault="00394371" w:rsidP="00672B07">
            <w:pPr>
              <w:ind w:leftChars="91" w:left="218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□調課     □補課     □開班會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□平時考試 □期中考試 □期末考試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□專題演講 □討論考卷 □學生課程報告 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□異動上課教室</w:t>
            </w:r>
          </w:p>
          <w:p w:rsidR="00394371" w:rsidRDefault="00394371" w:rsidP="00394371">
            <w:pPr>
              <w:jc w:val="both"/>
              <w:rPr>
                <w:rFonts w:ascii="標楷體" w:eastAsia="標楷體" w:hAnsi="標楷體" w:hint="eastAsia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371" w:rsidRDefault="00394371" w:rsidP="00394371">
            <w:pPr>
              <w:ind w:left="340" w:hangingChars="170" w:hanging="3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同意借用</w:t>
            </w:r>
          </w:p>
          <w:p w:rsidR="00394371" w:rsidRDefault="00394371" w:rsidP="00394371">
            <w:pPr>
              <w:ind w:left="340" w:hangingChars="170" w:hanging="3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不同意借用</w:t>
            </w:r>
          </w:p>
          <w:p w:rsidR="00394371" w:rsidRDefault="00394371" w:rsidP="0039437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原因：</w:t>
            </w:r>
          </w:p>
          <w:p w:rsidR="00672B07" w:rsidRDefault="00672B07" w:rsidP="00672B07">
            <w:pPr>
              <w:jc w:val="both"/>
              <w:rPr>
                <w:rFonts w:ascii="標楷體" w:eastAsia="標楷體" w:hAnsi="標楷體" w:hint="eastAsia"/>
                <w:sz w:val="20"/>
                <w:u w:val="single"/>
              </w:rPr>
            </w:pPr>
          </w:p>
        </w:tc>
      </w:tr>
      <w:tr w:rsidR="00394371" w:rsidTr="00C62F66">
        <w:tblPrEx>
          <w:tblCellMar>
            <w:top w:w="0" w:type="dxa"/>
            <w:bottom w:w="0" w:type="dxa"/>
          </w:tblCellMar>
        </w:tblPrEx>
        <w:trPr>
          <w:cantSplit/>
          <w:trHeight w:val="1247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spacing w:beforeLines="20" w:before="72" w:line="240" w:lineRule="exact"/>
              <w:jc w:val="both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□教穡大樓</w:t>
            </w:r>
          </w:p>
          <w:p w:rsidR="00394371" w:rsidRDefault="00394371" w:rsidP="00672B07">
            <w:pPr>
              <w:ind w:leftChars="91" w:left="218"/>
              <w:rPr>
                <w:rFonts w:ascii="標楷體" w:eastAsia="標楷體" w:hAnsi="標楷體"/>
              </w:rPr>
            </w:pPr>
          </w:p>
          <w:p w:rsidR="00394371" w:rsidRDefault="00394371" w:rsidP="00394371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□綜合教學大樓</w:t>
            </w:r>
          </w:p>
          <w:p w:rsidR="00394371" w:rsidRDefault="00394371" w:rsidP="00672B07">
            <w:pPr>
              <w:ind w:leftChars="91" w:left="218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□調課     □補課     □開班會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□平時考試 □期中考試 □期末考試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□專題演講 □討論考卷 □學生課程報告</w:t>
            </w:r>
          </w:p>
          <w:p w:rsidR="00394371" w:rsidRDefault="00394371" w:rsidP="00394371">
            <w:pPr>
              <w:spacing w:line="2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□異動上課教室</w:t>
            </w:r>
          </w:p>
          <w:p w:rsidR="00394371" w:rsidRDefault="00394371" w:rsidP="0039437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096D" w:rsidRDefault="00AC096D" w:rsidP="00AC096D">
            <w:pPr>
              <w:ind w:left="340" w:hangingChars="170" w:hanging="3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同意借用</w:t>
            </w:r>
          </w:p>
          <w:p w:rsidR="00AC096D" w:rsidRDefault="00AC096D" w:rsidP="00AC096D">
            <w:pPr>
              <w:ind w:left="340" w:hangingChars="170" w:hanging="3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不同意借用</w:t>
            </w:r>
          </w:p>
          <w:p w:rsidR="00394371" w:rsidRDefault="00AC096D" w:rsidP="00AB2C78">
            <w:pPr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原因：</w:t>
            </w:r>
          </w:p>
          <w:p w:rsidR="00672B07" w:rsidRDefault="00672B07" w:rsidP="00672B07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bookmarkStart w:id="0" w:name="_GoBack"/>
            <w:bookmarkEnd w:id="0"/>
          </w:p>
        </w:tc>
      </w:tr>
    </w:tbl>
    <w:p w:rsidR="00496B89" w:rsidRDefault="00496B89">
      <w:pPr>
        <w:spacing w:line="34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</w:rPr>
        <w:t>附註</w:t>
      </w:r>
      <w:r>
        <w:rPr>
          <w:rFonts w:ascii="標楷體" w:eastAsia="標楷體" w:hAnsi="標楷體" w:hint="eastAsia"/>
          <w:sz w:val="28"/>
        </w:rPr>
        <w:t>：</w:t>
      </w:r>
    </w:p>
    <w:p w:rsidR="00496B89" w:rsidRDefault="00496B89">
      <w:pPr>
        <w:spacing w:line="340" w:lineRule="exact"/>
        <w:ind w:leftChars="20" w:left="4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</w:rPr>
        <w:t>1.授課教師如有調（補）課、考試或臨時需借用</w:t>
      </w:r>
      <w:r>
        <w:rPr>
          <w:rFonts w:ascii="標楷體" w:eastAsia="標楷體" w:hAnsi="標楷體" w:hint="eastAsia"/>
          <w:b/>
          <w:bCs/>
        </w:rPr>
        <w:t>普通教室</w:t>
      </w:r>
      <w:r>
        <w:rPr>
          <w:rFonts w:ascii="標楷體" w:eastAsia="標楷體" w:hAnsi="標楷體" w:hint="eastAsia"/>
        </w:rPr>
        <w:t>時，請事先填妥本單後送交</w:t>
      </w:r>
      <w:r w:rsidR="00936F29">
        <w:rPr>
          <w:rFonts w:ascii="標楷體" w:eastAsia="標楷體" w:hAnsi="標楷體" w:hint="eastAsia"/>
        </w:rPr>
        <w:t>教務處</w:t>
      </w:r>
      <w:r w:rsidR="004D7C01">
        <w:rPr>
          <w:rFonts w:ascii="標楷體" w:eastAsia="標楷體" w:hAnsi="標楷體" w:hint="eastAsia"/>
        </w:rPr>
        <w:t>註冊</w:t>
      </w:r>
      <w:r w:rsidR="00936F29">
        <w:rPr>
          <w:rFonts w:ascii="標楷體" w:eastAsia="標楷體" w:hAnsi="標楷體" w:hint="eastAsia"/>
        </w:rPr>
        <w:t>課務組</w:t>
      </w:r>
      <w:r>
        <w:rPr>
          <w:rFonts w:ascii="標楷體" w:eastAsia="標楷體" w:hAnsi="標楷體" w:hint="eastAsia"/>
        </w:rPr>
        <w:t>，俾便教室編排作業。</w:t>
      </w:r>
    </w:p>
    <w:p w:rsidR="00496B89" w:rsidRDefault="00496B89">
      <w:pPr>
        <w:spacing w:line="340" w:lineRule="exact"/>
        <w:ind w:left="288" w:hangingChars="120" w:hanging="28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2.學生社團活動借用，請依課外活動組學生社團活動場地申請相關規定辦理。 </w:t>
      </w:r>
    </w:p>
    <w:p w:rsidR="00496B89" w:rsidRDefault="00496B89">
      <w:pPr>
        <w:spacing w:line="340" w:lineRule="exact"/>
        <w:ind w:left="288" w:hangingChars="120" w:hanging="28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3.本表不適於全學期排課及TA輔導課程用。</w:t>
      </w:r>
    </w:p>
    <w:p w:rsidR="00496B89" w:rsidRDefault="00496B89">
      <w:pPr>
        <w:spacing w:line="340" w:lineRule="exact"/>
        <w:ind w:left="288" w:hangingChars="120" w:hanging="28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4.教室冷氣供電使用時間為每年</w:t>
      </w:r>
      <w:r w:rsidR="001624A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~1</w:t>
      </w:r>
      <w:r w:rsidR="001624AD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月份。</w:t>
      </w:r>
    </w:p>
    <w:p w:rsidR="00496B89" w:rsidRDefault="00496B89">
      <w:pPr>
        <w:spacing w:line="340" w:lineRule="exact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</w:rPr>
        <w:t xml:space="preserve">    5.</w:t>
      </w:r>
      <w:r>
        <w:rPr>
          <w:rFonts w:ascii="標楷體" w:eastAsia="標楷體" w:hint="eastAsia"/>
          <w:bCs/>
          <w:color w:val="FF0000"/>
        </w:rPr>
        <w:t>教室使用後請協助關閉</w:t>
      </w:r>
      <w:r>
        <w:rPr>
          <w:rFonts w:eastAsia="標楷體" w:hint="eastAsia"/>
          <w:color w:val="FF0000"/>
        </w:rPr>
        <w:t>門窗、電燈（扇）、冷氣、</w:t>
      </w:r>
      <w:r>
        <w:rPr>
          <w:rFonts w:eastAsia="標楷體" w:hint="eastAsia"/>
          <w:color w:val="FF0000"/>
        </w:rPr>
        <w:t>e</w:t>
      </w:r>
      <w:r>
        <w:rPr>
          <w:rFonts w:eastAsia="標楷體" w:hint="eastAsia"/>
          <w:color w:val="FF0000"/>
        </w:rPr>
        <w:t>化講桌、投影機及擴音系統等開關。</w:t>
      </w:r>
      <w:r>
        <w:rPr>
          <w:rFonts w:ascii="標楷體" w:eastAsia="標楷體" w:hint="eastAsia"/>
          <w:bCs/>
          <w:color w:val="FF0000"/>
        </w:rPr>
        <w:t xml:space="preserve">   </w:t>
      </w:r>
    </w:p>
    <w:p w:rsidR="00496B89" w:rsidRDefault="00496B89">
      <w:pPr>
        <w:rPr>
          <w:rFonts w:hint="eastAsia"/>
        </w:rPr>
      </w:pPr>
    </w:p>
    <w:p w:rsidR="00394371" w:rsidRDefault="00394371" w:rsidP="00394371">
      <w:pPr>
        <w:spacing w:beforeLines="50" w:before="180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申請人(簽名)：</w:t>
      </w:r>
      <w:r w:rsidR="00496B8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</w:t>
      </w:r>
      <w:r w:rsidR="00496B89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   </w:t>
      </w:r>
      <w:r w:rsidR="00AB2C78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連絡電話：</w:t>
      </w:r>
      <w:r w:rsidR="00AB2C78">
        <w:rPr>
          <w:rFonts w:ascii="標楷體" w:eastAsia="標楷體" w:hAnsi="標楷體" w:hint="eastAsia"/>
        </w:rPr>
        <w:t xml:space="preserve"> </w:t>
      </w:r>
    </w:p>
    <w:p w:rsidR="00496B89" w:rsidRDefault="00394371">
      <w:pPr>
        <w:spacing w:beforeLines="50" w:before="180"/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授課教師或單位主管(簽名)</w:t>
      </w:r>
      <w:r w:rsidRPr="00394371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</w:rPr>
        <w:t>：                          註冊課務組：</w:t>
      </w:r>
    </w:p>
    <w:p w:rsidR="00496B89" w:rsidRDefault="00496B89" w:rsidP="00394371">
      <w:pPr>
        <w:spacing w:beforeLines="50" w:before="180"/>
        <w:ind w:leftChars="4784" w:left="11482"/>
        <w:rPr>
          <w:rFonts w:hint="eastAsia"/>
          <w:u w:val="single"/>
        </w:rPr>
      </w:pPr>
      <w:r>
        <w:rPr>
          <w:rFonts w:ascii="標楷體" w:eastAsia="標楷體" w:hAnsi="標楷體" w:hint="eastAsia"/>
        </w:rPr>
        <w:t>登錄人員：</w:t>
      </w:r>
      <w:r>
        <w:rPr>
          <w:rFonts w:hint="eastAsia"/>
          <w:u w:val="single"/>
        </w:rPr>
        <w:t xml:space="preserve">             </w:t>
      </w:r>
    </w:p>
    <w:p w:rsidR="004D7C01" w:rsidRPr="004D7C01" w:rsidRDefault="004D7C01" w:rsidP="00394371">
      <w:pPr>
        <w:spacing w:line="240" w:lineRule="exact"/>
        <w:ind w:leftChars="4784" w:left="1148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</w:rPr>
        <w:tab/>
      </w:r>
      <w:r w:rsidRPr="004D7C01">
        <w:rPr>
          <w:rFonts w:ascii="標楷體" w:eastAsia="標楷體" w:hAnsi="標楷體" w:hint="eastAsia"/>
          <w:sz w:val="20"/>
          <w:szCs w:val="20"/>
        </w:rPr>
        <w:t>編號：</w:t>
      </w:r>
    </w:p>
    <w:sectPr w:rsidR="004D7C01" w:rsidRPr="004D7C01" w:rsidSect="00C62F66">
      <w:pgSz w:w="16840" w:h="11907" w:orient="landscape" w:code="9"/>
      <w:pgMar w:top="567" w:right="85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5F" w:rsidRDefault="00FA095F" w:rsidP="00394371">
      <w:r>
        <w:separator/>
      </w:r>
    </w:p>
  </w:endnote>
  <w:endnote w:type="continuationSeparator" w:id="0">
    <w:p w:rsidR="00FA095F" w:rsidRDefault="00FA095F" w:rsidP="0039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5F" w:rsidRDefault="00FA095F" w:rsidP="00394371">
      <w:r>
        <w:separator/>
      </w:r>
    </w:p>
  </w:footnote>
  <w:footnote w:type="continuationSeparator" w:id="0">
    <w:p w:rsidR="00FA095F" w:rsidRDefault="00FA095F" w:rsidP="0039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E00"/>
    <w:multiLevelType w:val="hybridMultilevel"/>
    <w:tmpl w:val="F52AD11E"/>
    <w:lvl w:ilvl="0" w:tplc="F10039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" w15:restartNumberingAfterBreak="0">
    <w:nsid w:val="0B1F4B33"/>
    <w:multiLevelType w:val="hybridMultilevel"/>
    <w:tmpl w:val="F25E8DA0"/>
    <w:lvl w:ilvl="0" w:tplc="954293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" w15:restartNumberingAfterBreak="0">
    <w:nsid w:val="32813BB7"/>
    <w:multiLevelType w:val="hybridMultilevel"/>
    <w:tmpl w:val="F4644438"/>
    <w:lvl w:ilvl="0" w:tplc="477A95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FF3D49"/>
    <w:multiLevelType w:val="hybridMultilevel"/>
    <w:tmpl w:val="A4828176"/>
    <w:lvl w:ilvl="0" w:tplc="B76AF2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D96061"/>
    <w:multiLevelType w:val="hybridMultilevel"/>
    <w:tmpl w:val="9B64F368"/>
    <w:lvl w:ilvl="0" w:tplc="811EB9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華康儷粗黑" w:eastAsia="華康儷粗黑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5" w15:restartNumberingAfterBreak="0">
    <w:nsid w:val="52D15B8D"/>
    <w:multiLevelType w:val="hybridMultilevel"/>
    <w:tmpl w:val="6E7AD29E"/>
    <w:lvl w:ilvl="0" w:tplc="57862A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F"/>
    <w:rsid w:val="00031DE5"/>
    <w:rsid w:val="00066B19"/>
    <w:rsid w:val="000708B9"/>
    <w:rsid w:val="000C2BC8"/>
    <w:rsid w:val="001031BC"/>
    <w:rsid w:val="001544BC"/>
    <w:rsid w:val="001624AD"/>
    <w:rsid w:val="002253C7"/>
    <w:rsid w:val="00240C92"/>
    <w:rsid w:val="00283522"/>
    <w:rsid w:val="003159D4"/>
    <w:rsid w:val="003436DA"/>
    <w:rsid w:val="00394371"/>
    <w:rsid w:val="004324F1"/>
    <w:rsid w:val="0047726C"/>
    <w:rsid w:val="00496B89"/>
    <w:rsid w:val="004D7C01"/>
    <w:rsid w:val="0057599B"/>
    <w:rsid w:val="005B56AB"/>
    <w:rsid w:val="00672B07"/>
    <w:rsid w:val="00676806"/>
    <w:rsid w:val="006B6CC6"/>
    <w:rsid w:val="007E7947"/>
    <w:rsid w:val="008A21C7"/>
    <w:rsid w:val="00910B22"/>
    <w:rsid w:val="00936F29"/>
    <w:rsid w:val="0098628E"/>
    <w:rsid w:val="00AA52B0"/>
    <w:rsid w:val="00AB2C78"/>
    <w:rsid w:val="00AC096D"/>
    <w:rsid w:val="00B26888"/>
    <w:rsid w:val="00B80665"/>
    <w:rsid w:val="00C62F66"/>
    <w:rsid w:val="00C94F22"/>
    <w:rsid w:val="00CB17A9"/>
    <w:rsid w:val="00D82D9F"/>
    <w:rsid w:val="00DA1365"/>
    <w:rsid w:val="00EE05E5"/>
    <w:rsid w:val="00F00382"/>
    <w:rsid w:val="00F345A3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86DA2"/>
  <w15:chartTrackingRefBased/>
  <w15:docId w15:val="{13AE6016-323E-4180-87FA-7D8F6BC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0B2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910B22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94371"/>
    <w:rPr>
      <w:kern w:val="2"/>
    </w:rPr>
  </w:style>
  <w:style w:type="paragraph" w:styleId="a7">
    <w:name w:val="footer"/>
    <w:basedOn w:val="a"/>
    <w:link w:val="a8"/>
    <w:rsid w:val="0039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943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lkk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國立宜蘭大學教穡大樓教室使用冷氣申請單</dc:title>
  <dc:subject/>
  <dc:creator>a</dc:creator>
  <cp:keywords/>
  <dc:description/>
  <cp:lastModifiedBy>Windows 使用者</cp:lastModifiedBy>
  <cp:revision>3</cp:revision>
  <cp:lastPrinted>2021-10-27T01:57:00Z</cp:lastPrinted>
  <dcterms:created xsi:type="dcterms:W3CDTF">2021-10-27T02:55:00Z</dcterms:created>
  <dcterms:modified xsi:type="dcterms:W3CDTF">2021-10-27T02:58:00Z</dcterms:modified>
</cp:coreProperties>
</file>